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A" w:rsidRPr="00D917BA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17BA">
        <w:rPr>
          <w:rFonts w:ascii="Times New Roman" w:hAnsi="Times New Roman"/>
          <w:b/>
          <w:sz w:val="28"/>
          <w:szCs w:val="28"/>
        </w:rPr>
        <w:t xml:space="preserve">Форма 4.10.5 Информация о предложении величин тарифов на подключение к системе теплоснабжения </w:t>
      </w:r>
      <w:hyperlink w:anchor="Par54" w:history="1">
        <w:r w:rsidRPr="00D917BA">
          <w:rPr>
            <w:rFonts w:ascii="Times New Roman" w:hAnsi="Times New Roman"/>
            <w:b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5310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283"/>
        <w:gridCol w:w="993"/>
        <w:gridCol w:w="992"/>
        <w:gridCol w:w="992"/>
        <w:gridCol w:w="709"/>
        <w:gridCol w:w="1134"/>
        <w:gridCol w:w="1134"/>
        <w:gridCol w:w="1134"/>
        <w:gridCol w:w="1417"/>
        <w:gridCol w:w="1985"/>
        <w:gridCol w:w="1559"/>
      </w:tblGrid>
      <w:tr w:rsidR="00ED7CDA" w:rsidRPr="00E44A00" w:rsidTr="00ED7CDA">
        <w:trPr>
          <w:gridAfter w:val="1"/>
          <w:wAfter w:w="1559" w:type="dxa"/>
        </w:trPr>
        <w:tc>
          <w:tcPr>
            <w:tcW w:w="13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5"/>
            <w:bookmarkEnd w:id="0"/>
            <w:r w:rsidRPr="00E44A00">
              <w:rPr>
                <w:rFonts w:ascii="Times New Roman" w:hAnsi="Times New Roman"/>
                <w:sz w:val="24"/>
                <w:szCs w:val="24"/>
              </w:rPr>
              <w:t>Параметр дифференциации тарифа/Заявитель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Тип прокладки тепловых сетей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Диаметр тепловых сетей,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ar15"/>
            <w:bookmarkEnd w:id="1"/>
            <w:r w:rsidRPr="00E44A00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превышает 1,5 Гкал/ч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40798" w:rsidRDefault="00140798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45F83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45F83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45F83" w:rsidRDefault="00445F83" w:rsidP="005B7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F83">
              <w:rPr>
                <w:rFonts w:ascii="Times New Roman" w:hAnsi="Times New Roman"/>
                <w:sz w:val="24"/>
                <w:szCs w:val="24"/>
                <w:lang w:val="en-US"/>
              </w:rPr>
              <w:t>17 653</w:t>
            </w:r>
            <w:r w:rsidR="00ED5D65" w:rsidRPr="00445F83">
              <w:rPr>
                <w:rFonts w:ascii="Times New Roman" w:hAnsi="Times New Roman"/>
                <w:sz w:val="24"/>
                <w:szCs w:val="24"/>
              </w:rPr>
              <w:t>,</w:t>
            </w:r>
            <w:r w:rsidRPr="00445F83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45F83" w:rsidRDefault="005B74AB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F83">
              <w:rPr>
                <w:rFonts w:ascii="Times New Roman" w:hAnsi="Times New Roman"/>
                <w:sz w:val="24"/>
                <w:szCs w:val="24"/>
              </w:rPr>
              <w:t>202</w:t>
            </w:r>
            <w:r w:rsidR="00445F83" w:rsidRPr="00445F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45F83" w:rsidRDefault="00445F83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F83">
              <w:rPr>
                <w:rFonts w:ascii="Times New Roman" w:hAnsi="Times New Roman"/>
                <w:sz w:val="24"/>
                <w:szCs w:val="24"/>
              </w:rPr>
              <w:t>31.12.202</w:t>
            </w:r>
            <w:r w:rsidRPr="00445F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45F83" w:rsidRDefault="005B74AB" w:rsidP="00445F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45F83">
              <w:rPr>
                <w:rFonts w:ascii="Times New Roman" w:hAnsi="Times New Roman"/>
                <w:sz w:val="24"/>
                <w:szCs w:val="24"/>
                <w:lang w:val="en-US"/>
              </w:rPr>
              <w:t>9842</w:t>
            </w:r>
            <w:r w:rsidR="00445F83">
              <w:rPr>
                <w:rFonts w:ascii="Times New Roman" w:hAnsi="Times New Roman"/>
                <w:sz w:val="24"/>
                <w:szCs w:val="24"/>
              </w:rPr>
              <w:t>,</w:t>
            </w:r>
            <w:r w:rsidR="00445F83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B74AB" w:rsidRDefault="005B74AB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45F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45F83" w:rsidRDefault="00445F83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7CDA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F78A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2" w:name="_GoBack" w:colFirst="3" w:colLast="11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251-400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BE7854" w:rsidRDefault="00BE7854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93160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B74AB" w:rsidRDefault="005B74AB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45F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73EEA" w:rsidRDefault="00BE7854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916881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E766F8" w:rsidRDefault="00916881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881" w:rsidRPr="00E766F8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Pr="00B10325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10325">
        <w:rPr>
          <w:rFonts w:ascii="Times New Roman" w:hAnsi="Times New Roman"/>
          <w:sz w:val="28"/>
          <w:szCs w:val="28"/>
        </w:rPr>
        <w:t xml:space="preserve">Форма 4.10.6 Информация о предложении платы за подключение к системе теплоснабжения в индивидуальном порядке </w:t>
      </w:r>
      <w:hyperlink w:anchor="Par112" w:history="1">
        <w:r w:rsidRPr="00B10325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269"/>
        <w:gridCol w:w="2313"/>
        <w:gridCol w:w="947"/>
        <w:gridCol w:w="1024"/>
        <w:gridCol w:w="48"/>
        <w:gridCol w:w="1853"/>
        <w:gridCol w:w="1134"/>
        <w:gridCol w:w="194"/>
        <w:gridCol w:w="1369"/>
        <w:gridCol w:w="49"/>
        <w:gridCol w:w="1843"/>
      </w:tblGrid>
      <w:tr w:rsidR="00ED7CDA" w:rsidRPr="00E44A00" w:rsidTr="003C0BF0">
        <w:trPr>
          <w:trHeight w:val="133"/>
        </w:trPr>
        <w:tc>
          <w:tcPr>
            <w:tcW w:w="14175" w:type="dxa"/>
            <w:gridSpan w:val="12"/>
            <w:shd w:val="clear" w:color="auto" w:fill="auto"/>
          </w:tcPr>
          <w:p w:rsidR="00ED7CDA" w:rsidRPr="005B74AB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3C0BF0"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ar64"/>
            <w:bookmarkEnd w:id="3"/>
            <w:r w:rsidRPr="00A83F8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442" w:type="dxa"/>
            <w:gridSpan w:val="6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3C0BF0"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55" w:type="dxa"/>
            <w:gridSpan w:val="4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3C0BF0">
        <w:trPr>
          <w:trHeight w:val="81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ar73"/>
            <w:bookmarkEnd w:id="4"/>
            <w:r w:rsidRPr="00A83F82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3C0BF0">
        <w:tc>
          <w:tcPr>
            <w:tcW w:w="1132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3C0BF0">
        <w:trPr>
          <w:trHeight w:val="285"/>
        </w:trPr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ED7CDA" w:rsidRPr="00E44A00" w:rsidTr="003C0BF0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322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322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A83F82">
        <w:trPr>
          <w:trHeight w:val="276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AB70C8">
        <w:trPr>
          <w:trHeight w:val="77"/>
        </w:trPr>
        <w:tc>
          <w:tcPr>
            <w:tcW w:w="1132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269" w:type="dxa"/>
            <w:shd w:val="clear" w:color="auto" w:fill="auto"/>
          </w:tcPr>
          <w:p w:rsidR="00ED7CDA" w:rsidRPr="00BE7854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54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4" w:type="dxa"/>
            <w:gridSpan w:val="10"/>
            <w:shd w:val="clear" w:color="auto" w:fill="auto"/>
          </w:tcPr>
          <w:p w:rsidR="00ED7CDA" w:rsidRPr="00BE7854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54">
              <w:rPr>
                <w:rFonts w:ascii="Times New Roman" w:hAnsi="Times New Roman"/>
                <w:color w:val="000000"/>
                <w:sz w:val="24"/>
                <w:szCs w:val="24"/>
              </w:rPr>
              <w:t>РТС «</w:t>
            </w:r>
            <w:r w:rsidR="00BE7854" w:rsidRPr="00BE7854">
              <w:rPr>
                <w:rFonts w:ascii="Times New Roman" w:hAnsi="Times New Roman"/>
                <w:color w:val="000000"/>
                <w:sz w:val="24"/>
                <w:szCs w:val="24"/>
              </w:rPr>
              <w:t>Восточная</w:t>
            </w:r>
            <w:r w:rsidRPr="00BE78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D7CDA" w:rsidRPr="00BE7854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854" w:rsidRPr="00A10E14" w:rsidTr="005D1879">
        <w:trPr>
          <w:trHeight w:val="2030"/>
        </w:trPr>
        <w:tc>
          <w:tcPr>
            <w:tcW w:w="1132" w:type="dxa"/>
            <w:shd w:val="clear" w:color="auto" w:fill="auto"/>
          </w:tcPr>
          <w:p w:rsidR="00BE7854" w:rsidRPr="00BE7854" w:rsidRDefault="00BE7854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854">
              <w:rPr>
                <w:rFonts w:ascii="Times New Roman" w:hAnsi="Times New Roman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2269" w:type="dxa"/>
            <w:shd w:val="clear" w:color="auto" w:fill="auto"/>
          </w:tcPr>
          <w:p w:rsidR="00BE7854" w:rsidRPr="00A10E14" w:rsidRDefault="00BE7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54" w:rsidRPr="00A10E14" w:rsidRDefault="00BE7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7854" w:rsidRPr="00A10E14" w:rsidRDefault="00BE7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4">
              <w:rPr>
                <w:rFonts w:ascii="Times New Roman" w:hAnsi="Times New Roman" w:cs="Times New Roman"/>
                <w:sz w:val="24"/>
                <w:szCs w:val="24"/>
              </w:rPr>
              <w:t>ООО «СЗ Квартал Новый»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E7854" w:rsidRPr="00A10E14" w:rsidRDefault="00BE7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54" w:rsidRPr="00A10E14" w:rsidRDefault="00BE7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7854" w:rsidRPr="00A10E14" w:rsidRDefault="00BE7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14">
              <w:rPr>
                <w:rFonts w:ascii="Times New Roman" w:hAnsi="Times New Roman" w:cs="Times New Roman"/>
                <w:sz w:val="24"/>
                <w:szCs w:val="24"/>
              </w:rPr>
              <w:t xml:space="preserve">«Многоквартирные жилые дома по ул. </w:t>
            </w:r>
            <w:proofErr w:type="gramStart"/>
            <w:r w:rsidRPr="00A10E14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A10E14">
              <w:rPr>
                <w:rFonts w:ascii="Times New Roman" w:hAnsi="Times New Roman" w:cs="Times New Roman"/>
                <w:sz w:val="24"/>
                <w:szCs w:val="24"/>
              </w:rPr>
              <w:t>, 21 в г. Калининграде, 78 квартир и встроенные помещения»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E7854" w:rsidRPr="00A10E14" w:rsidRDefault="00BE7854" w:rsidP="00BE78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854" w:rsidRPr="00A10E14" w:rsidRDefault="00BE7854" w:rsidP="00BE78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854" w:rsidRPr="00A10E14" w:rsidRDefault="00BE7854" w:rsidP="00BE785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A1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Pr="00A10E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4751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BE7854" w:rsidRPr="00A10E14" w:rsidRDefault="00BE7854" w:rsidP="00BE785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BE7854" w:rsidRPr="00A10E14" w:rsidRDefault="00BE7854" w:rsidP="00BE78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854" w:rsidRPr="00A10E14" w:rsidRDefault="00BE7854" w:rsidP="00BE78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854" w:rsidRPr="00A10E14" w:rsidRDefault="00BE7854" w:rsidP="00BE785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10E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</w:t>
            </w:r>
            <w:r w:rsidRPr="00A1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10E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7854" w:rsidRPr="00A10E14" w:rsidRDefault="00BE7854" w:rsidP="00BE785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BE7854" w:rsidRPr="00A10E14" w:rsidRDefault="00BE7854" w:rsidP="00BE785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BE7854" w:rsidRPr="00A10E14" w:rsidRDefault="00BE7854" w:rsidP="00BE785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E14">
              <w:rPr>
                <w:rFonts w:ascii="Times New Roman" w:hAnsi="Times New Roman"/>
                <w:sz w:val="24"/>
                <w:szCs w:val="24"/>
              </w:rPr>
              <w:t>202</w:t>
            </w:r>
            <w:r w:rsidRPr="00A10E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7854" w:rsidRPr="00A10E14" w:rsidRDefault="00BE7854" w:rsidP="00BE785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E7854" w:rsidRPr="00A10E14" w:rsidRDefault="00BE7854" w:rsidP="00BE785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BE7854" w:rsidRPr="00A10E14" w:rsidRDefault="00BE7854" w:rsidP="00BE785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10E14">
              <w:rPr>
                <w:rFonts w:ascii="Times New Roman" w:hAnsi="Times New Roman"/>
                <w:sz w:val="24"/>
                <w:szCs w:val="24"/>
              </w:rPr>
              <w:t>Исх.№</w:t>
            </w:r>
            <w:r w:rsidRPr="00A10E14">
              <w:rPr>
                <w:rFonts w:ascii="Times New Roman" w:hAnsi="Times New Roman"/>
                <w:sz w:val="24"/>
                <w:szCs w:val="24"/>
                <w:lang w:val="en-US"/>
              </w:rPr>
              <w:t>15847</w:t>
            </w:r>
            <w:r w:rsidRPr="00A10E1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10E1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A10E14">
              <w:rPr>
                <w:rFonts w:ascii="Times New Roman" w:hAnsi="Times New Roman"/>
                <w:sz w:val="24"/>
                <w:szCs w:val="24"/>
              </w:rPr>
              <w:t>.0</w:t>
            </w:r>
            <w:r w:rsidRPr="00A10E1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10E1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8426CE" w:rsidRDefault="008426CE"/>
    <w:sectPr w:rsidR="008426CE" w:rsidSect="003C0BF0">
      <w:pgSz w:w="16838" w:h="11906" w:orient="landscape" w:code="9"/>
      <w:pgMar w:top="1135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A"/>
    <w:rsid w:val="00063179"/>
    <w:rsid w:val="001120D6"/>
    <w:rsid w:val="00140798"/>
    <w:rsid w:val="001B2A68"/>
    <w:rsid w:val="001E62F5"/>
    <w:rsid w:val="00224675"/>
    <w:rsid w:val="00350883"/>
    <w:rsid w:val="00382917"/>
    <w:rsid w:val="00394566"/>
    <w:rsid w:val="003C0BF0"/>
    <w:rsid w:val="003C4045"/>
    <w:rsid w:val="00445F83"/>
    <w:rsid w:val="005B74AB"/>
    <w:rsid w:val="0065250A"/>
    <w:rsid w:val="00667179"/>
    <w:rsid w:val="0075669F"/>
    <w:rsid w:val="008426CE"/>
    <w:rsid w:val="008A2D14"/>
    <w:rsid w:val="00916881"/>
    <w:rsid w:val="00950C8B"/>
    <w:rsid w:val="009C1C14"/>
    <w:rsid w:val="00A10E14"/>
    <w:rsid w:val="00A83F82"/>
    <w:rsid w:val="00AB70C8"/>
    <w:rsid w:val="00AB7725"/>
    <w:rsid w:val="00B139A8"/>
    <w:rsid w:val="00B15FC1"/>
    <w:rsid w:val="00B42C10"/>
    <w:rsid w:val="00B557C5"/>
    <w:rsid w:val="00B969ED"/>
    <w:rsid w:val="00BE7854"/>
    <w:rsid w:val="00DA4CA8"/>
    <w:rsid w:val="00DD38B5"/>
    <w:rsid w:val="00EA4EDE"/>
    <w:rsid w:val="00ED5D65"/>
    <w:rsid w:val="00ED7CDA"/>
    <w:rsid w:val="00F6330F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E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E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10</cp:revision>
  <dcterms:created xsi:type="dcterms:W3CDTF">2022-11-10T08:37:00Z</dcterms:created>
  <dcterms:modified xsi:type="dcterms:W3CDTF">2022-11-15T06:26:00Z</dcterms:modified>
</cp:coreProperties>
</file>